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D6" w:rsidRPr="00290C32" w:rsidRDefault="00290C32" w:rsidP="00290C32">
      <w:pPr>
        <w:jc w:val="center"/>
        <w:rPr>
          <w:sz w:val="48"/>
          <w:szCs w:val="48"/>
        </w:rPr>
      </w:pPr>
      <w:r w:rsidRPr="00290C32">
        <w:rPr>
          <w:sz w:val="48"/>
          <w:szCs w:val="48"/>
        </w:rPr>
        <w:t>ΠΕ70 ΤΑΞΗ ΥΠΟΔΟΧΗΣ</w:t>
      </w:r>
    </w:p>
    <w:p w:rsidR="00290C32" w:rsidRDefault="00290C32"/>
    <w:tbl>
      <w:tblPr>
        <w:tblW w:w="4760" w:type="dxa"/>
        <w:tblInd w:w="103" w:type="dxa"/>
        <w:tblLook w:val="04A0"/>
      </w:tblPr>
      <w:tblGrid>
        <w:gridCol w:w="960"/>
        <w:gridCol w:w="2840"/>
        <w:gridCol w:w="960"/>
      </w:tblGrid>
      <w:tr w:rsidR="00290C32" w:rsidRPr="00290C32" w:rsidTr="00290C3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Α΄ΚΑΒΑΛΑΣ ΤΑΞΗ ΥΠΟΔΟΧΗΣ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ΚΕΝΑ</w:t>
            </w:r>
          </w:p>
        </w:tc>
      </w:tr>
      <w:tr w:rsidR="00290C32" w:rsidRPr="00290C32" w:rsidTr="00290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1ο Δ.Σ. Ν. ΠΕΡΑΜΟΥ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290C32" w:rsidRPr="00290C32" w:rsidTr="00290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2ο Δ.Σ. Ν. ΠΕΡΑΜΟΥ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290C32" w:rsidRPr="00290C32" w:rsidTr="00290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2ο Δ.Σ. ΕΛΕΥΘΕΡΟΥΠΟΛΗΣ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290C32" w:rsidRPr="00290C32" w:rsidTr="00290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Δ.Σ. ΠΟΔΟΧΩΡΙΟΥ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290C32" w:rsidRPr="00290C32" w:rsidTr="00290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Δ.Σ. ΜΕΛΙΣΣΟΚΟΜΕΙΟΥ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290C32" w:rsidRPr="00290C32" w:rsidTr="00290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Δ.Σ. ΟΦΡΥΝΙΟΥ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290C32" w:rsidRPr="00290C32" w:rsidTr="00290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Δ.Σ. ΕΛΑΙΟΧΩΡΙΟΥ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290C32" w:rsidRPr="00290C32" w:rsidTr="00290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Δ.Σ. ΕΛΕΥΘΕΡΩΝ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290C32" w:rsidRPr="00290C32" w:rsidTr="00290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Δ.Σ. ΖΥΓΟΥ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290C32" w:rsidRPr="00290C32" w:rsidTr="00290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4ο Δ.Σ. ΧΡΥΣΟΥΠΟΛΗΣ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290C32" w:rsidRPr="00290C32" w:rsidTr="00290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5ο Δ.Σ. ΧΡΥΣΟΥΠΟΛΗΣ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290C32" w:rsidRPr="00290C32" w:rsidTr="00290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9ο Δ.Σ. ΚΑΒΑΛΑΣ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290C32" w:rsidRPr="00290C32" w:rsidTr="00290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Δ.Σ. Ν. ΚΑΡΒΑΛΗΣ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290C32" w:rsidRPr="00290C32" w:rsidTr="00290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2ο Δ.Σ. ΧΡΥΣΟΥΠΟΛΗΣ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290C32" w:rsidRPr="00290C32" w:rsidTr="00290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Δ.Σ. ΑΓΙΑΣΜΑΤΟΣ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290C32" w:rsidRPr="00290C32" w:rsidTr="00290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Δ.Σ. ΓΡΑΒΟΥΝΑΣ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290C32" w:rsidRPr="00290C32" w:rsidTr="00290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Δ.Σ. ΚΕΡΑΜΩΤΗΣ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290C32" w:rsidRPr="00290C32" w:rsidTr="00290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Δ.Σ. Ν. ΚΑΡΥΑΣ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290C32" w:rsidRPr="00290C32" w:rsidTr="00290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Δ.Σ. ΧΡΥΣΟΧΩΡΙΟΥ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290C32" w:rsidRPr="00290C32" w:rsidTr="00290C3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90C32" w:rsidRPr="00290C32" w:rsidTr="00290C3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Β΄ΚΑΒΑΛΑΣ ΤΑΞΗ ΥΠΟΔΟΧΗΣ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ΚΕΝΑ</w:t>
            </w:r>
          </w:p>
        </w:tc>
      </w:tr>
      <w:tr w:rsidR="00290C32" w:rsidRPr="00290C32" w:rsidTr="00290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1ο Δ.Σ. ΘΑΣΟΥ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290C32" w:rsidRPr="00290C32" w:rsidTr="00290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2ο Δ.Σ. ΘΑΣΟΥ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290C32" w:rsidRPr="00290C32" w:rsidTr="00290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Δ.Σ. ΘΕΟΛΟΓΟΥ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290C32" w:rsidRPr="00290C32" w:rsidTr="00290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Δ.Σ. ΛΙΜΕΝΑΡΙΩΝ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290C32" w:rsidRPr="00290C32" w:rsidTr="00290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Δ.Σ. ΠΑΝΑΓΙΑΣ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290C32" w:rsidRPr="00290C32" w:rsidTr="00290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Δ.Σ. ΠΟΤΑΜΙΑΣ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290C32" w:rsidRPr="00290C32" w:rsidTr="00290C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Δ.Σ. ΠΡΙΝΟΥ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32" w:rsidRPr="00290C32" w:rsidRDefault="00290C32" w:rsidP="00290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0C3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</w:tbl>
    <w:p w:rsidR="00290C32" w:rsidRDefault="00290C32"/>
    <w:sectPr w:rsidR="00290C32" w:rsidSect="000A03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0C32"/>
    <w:rsid w:val="000A03D6"/>
    <w:rsid w:val="00290C32"/>
    <w:rsid w:val="0036767A"/>
    <w:rsid w:val="0067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551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2020-09-21T10:02:00Z</dcterms:created>
  <dcterms:modified xsi:type="dcterms:W3CDTF">2020-09-21T10:02:00Z</dcterms:modified>
</cp:coreProperties>
</file>