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209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D3372A" w:rsidRPr="00A11F80" w14:paraId="67D99707" w14:textId="77777777" w:rsidTr="00D3372A">
        <w:tc>
          <w:tcPr>
            <w:tcW w:w="9016" w:type="dxa"/>
            <w:gridSpan w:val="2"/>
          </w:tcPr>
          <w:p w14:paraId="5E0B055D" w14:textId="41182317" w:rsidR="00D3372A" w:rsidRPr="007F7AAA" w:rsidRDefault="00D3372A" w:rsidP="00D3372A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7F7AAA">
              <w:rPr>
                <w:b/>
                <w:sz w:val="24"/>
                <w:szCs w:val="24"/>
                <w:lang w:val="el-GR"/>
              </w:rPr>
              <w:t xml:space="preserve">ΛΕΙΤΟΥΡΓΙΚΑ ΚΕΝΑ </w:t>
            </w:r>
            <w:r w:rsidR="00A11F80">
              <w:rPr>
                <w:b/>
                <w:sz w:val="24"/>
                <w:szCs w:val="24"/>
                <w:lang w:val="el-GR"/>
              </w:rPr>
              <w:t>ΕΙΔΙΚΟΥ Ν/ΓΕΙΟΥ ΚΑΒΑΛΑΣ</w:t>
            </w:r>
          </w:p>
        </w:tc>
      </w:tr>
      <w:tr w:rsidR="00A11F80" w14:paraId="0022FD79" w14:textId="77777777" w:rsidTr="00B869F1">
        <w:tc>
          <w:tcPr>
            <w:tcW w:w="4527" w:type="dxa"/>
            <w:shd w:val="clear" w:color="auto" w:fill="FFC000"/>
          </w:tcPr>
          <w:p w14:paraId="0596277F" w14:textId="04885591" w:rsidR="00A11F80" w:rsidRDefault="00A11F80" w:rsidP="00D3372A">
            <w:pPr>
              <w:rPr>
                <w:lang w:val="el-GR"/>
              </w:rPr>
            </w:pPr>
            <w:r>
              <w:rPr>
                <w:lang w:val="el-GR"/>
              </w:rPr>
              <w:t>ΚΛΑΔΟΣ</w:t>
            </w:r>
          </w:p>
        </w:tc>
        <w:tc>
          <w:tcPr>
            <w:tcW w:w="4489" w:type="dxa"/>
            <w:shd w:val="clear" w:color="auto" w:fill="FFC000"/>
          </w:tcPr>
          <w:p w14:paraId="6C75D96C" w14:textId="30886164" w:rsidR="00A11F80" w:rsidRDefault="00A11F80" w:rsidP="00D3372A">
            <w:pPr>
              <w:rPr>
                <w:lang w:val="el-GR"/>
              </w:rPr>
            </w:pPr>
            <w:r>
              <w:rPr>
                <w:lang w:val="el-GR"/>
              </w:rPr>
              <w:t>ΚΕΝΑ</w:t>
            </w:r>
          </w:p>
        </w:tc>
      </w:tr>
      <w:tr w:rsidR="00D3372A" w14:paraId="74F10F9E" w14:textId="77777777" w:rsidTr="00D3372A">
        <w:tc>
          <w:tcPr>
            <w:tcW w:w="4527" w:type="dxa"/>
          </w:tcPr>
          <w:p w14:paraId="2183C402" w14:textId="77777777" w:rsidR="00D3372A" w:rsidRPr="00B869F1" w:rsidRDefault="00D3372A" w:rsidP="00D3372A">
            <w:pPr>
              <w:rPr>
                <w:b/>
                <w:bCs/>
                <w:sz w:val="24"/>
                <w:szCs w:val="24"/>
                <w:lang w:val="el-GR"/>
              </w:rPr>
            </w:pPr>
          </w:p>
          <w:p w14:paraId="570339BF" w14:textId="4E48C97A" w:rsidR="00D3372A" w:rsidRPr="00B869F1" w:rsidRDefault="00D3372A" w:rsidP="00D3372A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 xml:space="preserve"> ΔΕ01</w:t>
            </w:r>
          </w:p>
        </w:tc>
        <w:tc>
          <w:tcPr>
            <w:tcW w:w="4489" w:type="dxa"/>
          </w:tcPr>
          <w:p w14:paraId="31CB36FE" w14:textId="77777777" w:rsidR="00D3372A" w:rsidRPr="00B869F1" w:rsidRDefault="00D3372A" w:rsidP="00D3372A">
            <w:pPr>
              <w:rPr>
                <w:b/>
                <w:bCs/>
                <w:sz w:val="24"/>
                <w:szCs w:val="24"/>
                <w:lang w:val="el-GR"/>
              </w:rPr>
            </w:pPr>
          </w:p>
          <w:p w14:paraId="5C09899C" w14:textId="77777777" w:rsidR="00D3372A" w:rsidRPr="00B869F1" w:rsidRDefault="00D3372A" w:rsidP="00D3372A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>3</w:t>
            </w:r>
          </w:p>
        </w:tc>
      </w:tr>
      <w:tr w:rsidR="00D3372A" w14:paraId="6893CC9F" w14:textId="77777777" w:rsidTr="00D3372A">
        <w:tc>
          <w:tcPr>
            <w:tcW w:w="4527" w:type="dxa"/>
          </w:tcPr>
          <w:p w14:paraId="5EF11A74" w14:textId="5966323F" w:rsidR="00D3372A" w:rsidRPr="00B869F1" w:rsidRDefault="00D3372A" w:rsidP="00D3372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B869F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ΠΕ23</w:t>
            </w:r>
          </w:p>
        </w:tc>
        <w:tc>
          <w:tcPr>
            <w:tcW w:w="4489" w:type="dxa"/>
          </w:tcPr>
          <w:p w14:paraId="6290D04C" w14:textId="77777777" w:rsidR="00D3372A" w:rsidRPr="00B869F1" w:rsidRDefault="00D3372A" w:rsidP="00D3372A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</w:tr>
      <w:tr w:rsidR="00D3372A" w14:paraId="6F13A49D" w14:textId="77777777" w:rsidTr="00D3372A">
        <w:tc>
          <w:tcPr>
            <w:tcW w:w="4527" w:type="dxa"/>
          </w:tcPr>
          <w:p w14:paraId="091DE7E0" w14:textId="40A28E6D" w:rsidR="00D3372A" w:rsidRPr="00B869F1" w:rsidRDefault="00D3372A" w:rsidP="00D3372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B869F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ΠΕ</w:t>
            </w:r>
            <w:r w:rsidRPr="00B869F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29</w:t>
            </w:r>
          </w:p>
        </w:tc>
        <w:tc>
          <w:tcPr>
            <w:tcW w:w="4489" w:type="dxa"/>
          </w:tcPr>
          <w:p w14:paraId="5B55365E" w14:textId="77777777" w:rsidR="00D3372A" w:rsidRPr="00B869F1" w:rsidRDefault="00D3372A" w:rsidP="00D3372A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</w:tr>
      <w:tr w:rsidR="00D3372A" w14:paraId="100A46C8" w14:textId="77777777" w:rsidTr="00D3372A">
        <w:tc>
          <w:tcPr>
            <w:tcW w:w="4527" w:type="dxa"/>
          </w:tcPr>
          <w:p w14:paraId="5F9F0D86" w14:textId="373EC8E2" w:rsidR="00D3372A" w:rsidRPr="00B869F1" w:rsidRDefault="00D3372A" w:rsidP="00D3372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B869F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ΠΕ28</w:t>
            </w:r>
          </w:p>
        </w:tc>
        <w:tc>
          <w:tcPr>
            <w:tcW w:w="4489" w:type="dxa"/>
          </w:tcPr>
          <w:p w14:paraId="73D6BC7F" w14:textId="77777777" w:rsidR="00D3372A" w:rsidRPr="00B869F1" w:rsidRDefault="00D3372A" w:rsidP="00D3372A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</w:tr>
      <w:tr w:rsidR="00D3372A" w14:paraId="5791F887" w14:textId="77777777" w:rsidTr="00D3372A">
        <w:tc>
          <w:tcPr>
            <w:tcW w:w="4527" w:type="dxa"/>
          </w:tcPr>
          <w:p w14:paraId="754A16D5" w14:textId="7EAD6568" w:rsidR="00D3372A" w:rsidRPr="00B869F1" w:rsidRDefault="00D3372A" w:rsidP="00D3372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B869F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ΠΕ30</w:t>
            </w:r>
          </w:p>
        </w:tc>
        <w:tc>
          <w:tcPr>
            <w:tcW w:w="4489" w:type="dxa"/>
          </w:tcPr>
          <w:p w14:paraId="365AE1B7" w14:textId="77777777" w:rsidR="00D3372A" w:rsidRPr="00B869F1" w:rsidRDefault="00D3372A" w:rsidP="00D3372A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</w:tr>
      <w:tr w:rsidR="00D3372A" w14:paraId="58483F01" w14:textId="77777777" w:rsidTr="00D3372A">
        <w:tc>
          <w:tcPr>
            <w:tcW w:w="4527" w:type="dxa"/>
          </w:tcPr>
          <w:p w14:paraId="15F84516" w14:textId="5D1848C8" w:rsidR="00D3372A" w:rsidRPr="00B869F1" w:rsidRDefault="00D3372A" w:rsidP="00D3372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B869F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ΠΕ21</w:t>
            </w:r>
          </w:p>
        </w:tc>
        <w:tc>
          <w:tcPr>
            <w:tcW w:w="4489" w:type="dxa"/>
          </w:tcPr>
          <w:p w14:paraId="707F2200" w14:textId="77777777" w:rsidR="00D3372A" w:rsidRPr="00B869F1" w:rsidRDefault="00D3372A" w:rsidP="00D3372A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</w:tr>
      <w:tr w:rsidR="00D3372A" w14:paraId="31B5E503" w14:textId="77777777" w:rsidTr="00D3372A">
        <w:tc>
          <w:tcPr>
            <w:tcW w:w="4527" w:type="dxa"/>
          </w:tcPr>
          <w:p w14:paraId="66A5DD81" w14:textId="07AD0032" w:rsidR="00D3372A" w:rsidRPr="00B869F1" w:rsidRDefault="00D3372A" w:rsidP="00D3372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B869F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ΠΕ25</w:t>
            </w:r>
          </w:p>
        </w:tc>
        <w:tc>
          <w:tcPr>
            <w:tcW w:w="4489" w:type="dxa"/>
          </w:tcPr>
          <w:p w14:paraId="042F9D65" w14:textId="77777777" w:rsidR="00D3372A" w:rsidRPr="00B869F1" w:rsidRDefault="00D3372A" w:rsidP="00D3372A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>2</w:t>
            </w:r>
          </w:p>
        </w:tc>
      </w:tr>
    </w:tbl>
    <w:p w14:paraId="7C6D8078" w14:textId="77777777" w:rsidR="00EA57C4" w:rsidRDefault="00EA57C4" w:rsidP="00EA57C4">
      <w:pPr>
        <w:rPr>
          <w:lang w:val="el-GR"/>
        </w:rPr>
      </w:pPr>
    </w:p>
    <w:p w14:paraId="43B6CE8B" w14:textId="77777777" w:rsidR="00EA57C4" w:rsidRDefault="00EA57C4" w:rsidP="00EA57C4">
      <w:pPr>
        <w:rPr>
          <w:lang w:val="el-GR"/>
        </w:rPr>
      </w:pPr>
    </w:p>
    <w:p w14:paraId="453E25B4" w14:textId="77777777" w:rsidR="00EA57C4" w:rsidRDefault="00EA57C4" w:rsidP="00EA57C4">
      <w:pPr>
        <w:rPr>
          <w:lang w:val="el-GR"/>
        </w:rPr>
      </w:pPr>
    </w:p>
    <w:p w14:paraId="2089A33C" w14:textId="77777777" w:rsidR="000E1DCE" w:rsidRDefault="000E1DCE" w:rsidP="00EA57C4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EA57C4" w:rsidRPr="00D3372A" w14:paraId="204F8F7E" w14:textId="77777777" w:rsidTr="0097381E">
        <w:tc>
          <w:tcPr>
            <w:tcW w:w="9016" w:type="dxa"/>
            <w:gridSpan w:val="2"/>
          </w:tcPr>
          <w:p w14:paraId="6F6C1431" w14:textId="5C42A7AD" w:rsidR="00EA57C4" w:rsidRPr="007F7AAA" w:rsidRDefault="00EA57C4" w:rsidP="0097381E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7F7AAA">
              <w:rPr>
                <w:b/>
                <w:sz w:val="24"/>
                <w:szCs w:val="24"/>
                <w:lang w:val="el-GR"/>
              </w:rPr>
              <w:t xml:space="preserve">ΛΕΙΤΟΥΡΓΙΚΑ ΚΕΝΑ </w:t>
            </w:r>
            <w:r w:rsidR="00FC43CE">
              <w:rPr>
                <w:b/>
                <w:sz w:val="24"/>
                <w:szCs w:val="24"/>
                <w:lang w:val="el-GR"/>
              </w:rPr>
              <w:t>ΕΙΔΙΚΟ</w:t>
            </w:r>
            <w:r w:rsidR="00A11F80">
              <w:rPr>
                <w:b/>
                <w:sz w:val="24"/>
                <w:szCs w:val="24"/>
                <w:lang w:val="el-GR"/>
              </w:rPr>
              <w:t>Υ</w:t>
            </w:r>
            <w:r w:rsidR="00FC43CE">
              <w:rPr>
                <w:b/>
                <w:sz w:val="24"/>
                <w:szCs w:val="24"/>
                <w:lang w:val="el-GR"/>
              </w:rPr>
              <w:t xml:space="preserve"> ΔΗΜΟΤΙΚ</w:t>
            </w:r>
            <w:r w:rsidR="00A11F80">
              <w:rPr>
                <w:b/>
                <w:sz w:val="24"/>
                <w:szCs w:val="24"/>
                <w:lang w:val="el-GR"/>
              </w:rPr>
              <w:t>ΟΥ</w:t>
            </w:r>
            <w:r w:rsidR="00FC43CE">
              <w:rPr>
                <w:b/>
                <w:sz w:val="24"/>
                <w:szCs w:val="24"/>
                <w:lang w:val="el-GR"/>
              </w:rPr>
              <w:t xml:space="preserve"> </w:t>
            </w:r>
            <w:r w:rsidR="00B869F1">
              <w:rPr>
                <w:b/>
                <w:sz w:val="24"/>
                <w:szCs w:val="24"/>
                <w:lang w:val="el-GR"/>
              </w:rPr>
              <w:t xml:space="preserve">ΣΧΟΛΕΙΟΥ </w:t>
            </w:r>
            <w:r w:rsidR="00FC43CE">
              <w:rPr>
                <w:b/>
                <w:sz w:val="24"/>
                <w:szCs w:val="24"/>
                <w:lang w:val="el-GR"/>
              </w:rPr>
              <w:t>ΚΑΒΑΛΑΣ</w:t>
            </w:r>
          </w:p>
        </w:tc>
      </w:tr>
      <w:tr w:rsidR="00B869F1" w:rsidRPr="00FC43CE" w14:paraId="7A4B57E3" w14:textId="77777777" w:rsidTr="00B869F1">
        <w:tc>
          <w:tcPr>
            <w:tcW w:w="4527" w:type="dxa"/>
            <w:shd w:val="clear" w:color="auto" w:fill="FFC000"/>
          </w:tcPr>
          <w:p w14:paraId="5A996FF1" w14:textId="5BF8B530" w:rsidR="00B869F1" w:rsidRDefault="00B869F1" w:rsidP="00B869F1">
            <w:pPr>
              <w:rPr>
                <w:lang w:val="el-GR"/>
              </w:rPr>
            </w:pPr>
            <w:r>
              <w:rPr>
                <w:lang w:val="el-GR"/>
              </w:rPr>
              <w:t>ΚΛΑΔΟΣ</w:t>
            </w:r>
          </w:p>
        </w:tc>
        <w:tc>
          <w:tcPr>
            <w:tcW w:w="4489" w:type="dxa"/>
            <w:shd w:val="clear" w:color="auto" w:fill="FFC000"/>
          </w:tcPr>
          <w:p w14:paraId="4B6845D2" w14:textId="6F4BDEA2" w:rsidR="00B869F1" w:rsidRDefault="00B869F1" w:rsidP="00B869F1">
            <w:pPr>
              <w:rPr>
                <w:lang w:val="el-GR"/>
              </w:rPr>
            </w:pPr>
            <w:r>
              <w:rPr>
                <w:lang w:val="el-GR"/>
              </w:rPr>
              <w:t>ΚΕΝΑ</w:t>
            </w:r>
          </w:p>
        </w:tc>
      </w:tr>
      <w:tr w:rsidR="00B869F1" w:rsidRPr="00FC43CE" w14:paraId="6D410FA3" w14:textId="77777777" w:rsidTr="0097381E">
        <w:tc>
          <w:tcPr>
            <w:tcW w:w="4527" w:type="dxa"/>
          </w:tcPr>
          <w:p w14:paraId="633E857B" w14:textId="53442ED7" w:rsidR="00B869F1" w:rsidRPr="00B869F1" w:rsidRDefault="00B869F1" w:rsidP="00B869F1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 xml:space="preserve"> ΔΕ01</w:t>
            </w:r>
          </w:p>
        </w:tc>
        <w:tc>
          <w:tcPr>
            <w:tcW w:w="4489" w:type="dxa"/>
          </w:tcPr>
          <w:p w14:paraId="7093B2D9" w14:textId="3597978B" w:rsidR="00B869F1" w:rsidRPr="00B869F1" w:rsidRDefault="00B869F1" w:rsidP="00B869F1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>8</w:t>
            </w:r>
          </w:p>
        </w:tc>
      </w:tr>
      <w:tr w:rsidR="00B869F1" w14:paraId="23A6BDC2" w14:textId="77777777" w:rsidTr="0097381E">
        <w:tc>
          <w:tcPr>
            <w:tcW w:w="4527" w:type="dxa"/>
          </w:tcPr>
          <w:p w14:paraId="274099A2" w14:textId="79C5C518" w:rsidR="00B869F1" w:rsidRPr="00B869F1" w:rsidRDefault="00B869F1" w:rsidP="00B869F1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>ΠΕ21</w:t>
            </w:r>
          </w:p>
        </w:tc>
        <w:tc>
          <w:tcPr>
            <w:tcW w:w="4489" w:type="dxa"/>
          </w:tcPr>
          <w:p w14:paraId="7452B2EA" w14:textId="656491FB" w:rsidR="00B869F1" w:rsidRPr="00B869F1" w:rsidRDefault="00B869F1" w:rsidP="00B869F1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>2</w:t>
            </w:r>
          </w:p>
        </w:tc>
      </w:tr>
      <w:tr w:rsidR="00B869F1" w14:paraId="691CA855" w14:textId="77777777" w:rsidTr="0097381E">
        <w:tc>
          <w:tcPr>
            <w:tcW w:w="4527" w:type="dxa"/>
          </w:tcPr>
          <w:p w14:paraId="4ECA93F7" w14:textId="77777777" w:rsidR="00B869F1" w:rsidRPr="00B869F1" w:rsidRDefault="00B869F1" w:rsidP="00B869F1">
            <w:pPr>
              <w:rPr>
                <w:b/>
                <w:bCs/>
                <w:sz w:val="24"/>
                <w:szCs w:val="24"/>
                <w:lang w:val="el-GR"/>
              </w:rPr>
            </w:pPr>
          </w:p>
          <w:p w14:paraId="4C9B586D" w14:textId="33272580" w:rsidR="00B869F1" w:rsidRPr="00B869F1" w:rsidRDefault="00B869F1" w:rsidP="00B869F1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>ΠΕ28</w:t>
            </w:r>
          </w:p>
        </w:tc>
        <w:tc>
          <w:tcPr>
            <w:tcW w:w="4489" w:type="dxa"/>
          </w:tcPr>
          <w:p w14:paraId="7E9C2470" w14:textId="77777777" w:rsidR="00B869F1" w:rsidRPr="00B869F1" w:rsidRDefault="00B869F1" w:rsidP="00B869F1">
            <w:pPr>
              <w:rPr>
                <w:b/>
                <w:bCs/>
                <w:sz w:val="24"/>
                <w:szCs w:val="24"/>
                <w:lang w:val="el-GR"/>
              </w:rPr>
            </w:pPr>
          </w:p>
          <w:p w14:paraId="472ECA88" w14:textId="77777777" w:rsidR="00B869F1" w:rsidRPr="00B869F1" w:rsidRDefault="00B869F1" w:rsidP="00B869F1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 xml:space="preserve">1 </w:t>
            </w:r>
          </w:p>
        </w:tc>
      </w:tr>
      <w:tr w:rsidR="00B869F1" w14:paraId="35A0E3D7" w14:textId="77777777" w:rsidTr="0097381E">
        <w:tc>
          <w:tcPr>
            <w:tcW w:w="4527" w:type="dxa"/>
          </w:tcPr>
          <w:p w14:paraId="0B72B86C" w14:textId="7FD67C08" w:rsidR="00B869F1" w:rsidRPr="00B869F1" w:rsidRDefault="00B869F1" w:rsidP="00B869F1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>ΠΕ25</w:t>
            </w:r>
          </w:p>
        </w:tc>
        <w:tc>
          <w:tcPr>
            <w:tcW w:w="4489" w:type="dxa"/>
          </w:tcPr>
          <w:p w14:paraId="4B19BE28" w14:textId="11F385B0" w:rsidR="00B869F1" w:rsidRPr="00B869F1" w:rsidRDefault="00B869F1" w:rsidP="00B869F1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</w:tr>
      <w:tr w:rsidR="00B869F1" w14:paraId="5EBA6223" w14:textId="77777777" w:rsidTr="0097381E">
        <w:tc>
          <w:tcPr>
            <w:tcW w:w="4527" w:type="dxa"/>
          </w:tcPr>
          <w:p w14:paraId="68885CB8" w14:textId="62614B9F" w:rsidR="00B869F1" w:rsidRPr="00B869F1" w:rsidRDefault="00B869F1" w:rsidP="00B869F1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>ΠΕ23</w:t>
            </w:r>
          </w:p>
        </w:tc>
        <w:tc>
          <w:tcPr>
            <w:tcW w:w="4489" w:type="dxa"/>
          </w:tcPr>
          <w:p w14:paraId="5259EBDD" w14:textId="361C2B4B" w:rsidR="00B869F1" w:rsidRPr="00B869F1" w:rsidRDefault="00B869F1" w:rsidP="00B869F1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</w:tr>
      <w:tr w:rsidR="00B869F1" w14:paraId="22449F38" w14:textId="77777777" w:rsidTr="0097381E">
        <w:tc>
          <w:tcPr>
            <w:tcW w:w="4527" w:type="dxa"/>
          </w:tcPr>
          <w:p w14:paraId="0BEE52AA" w14:textId="499EF165" w:rsidR="00B869F1" w:rsidRPr="00B869F1" w:rsidRDefault="00B869F1" w:rsidP="00B869F1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>ΠΕ29</w:t>
            </w:r>
          </w:p>
        </w:tc>
        <w:tc>
          <w:tcPr>
            <w:tcW w:w="4489" w:type="dxa"/>
          </w:tcPr>
          <w:p w14:paraId="50E5FDC0" w14:textId="23855847" w:rsidR="00B869F1" w:rsidRPr="00B869F1" w:rsidRDefault="00B869F1" w:rsidP="00B869F1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</w:tr>
      <w:tr w:rsidR="00B869F1" w14:paraId="17545125" w14:textId="77777777" w:rsidTr="0097381E">
        <w:tc>
          <w:tcPr>
            <w:tcW w:w="4527" w:type="dxa"/>
          </w:tcPr>
          <w:p w14:paraId="4164A159" w14:textId="719F9956" w:rsidR="00B869F1" w:rsidRPr="00B869F1" w:rsidRDefault="00B869F1" w:rsidP="00B869F1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>ΠΕ30</w:t>
            </w:r>
          </w:p>
        </w:tc>
        <w:tc>
          <w:tcPr>
            <w:tcW w:w="4489" w:type="dxa"/>
          </w:tcPr>
          <w:p w14:paraId="4C8EA4C7" w14:textId="01A67D1E" w:rsidR="00B869F1" w:rsidRPr="00B869F1" w:rsidRDefault="00B869F1" w:rsidP="00B869F1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69F1"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</w:tr>
    </w:tbl>
    <w:p w14:paraId="69653D02" w14:textId="77777777" w:rsidR="00EA57C4" w:rsidRPr="00727AF5" w:rsidRDefault="00EA57C4" w:rsidP="00EA57C4">
      <w:pPr>
        <w:rPr>
          <w:lang w:val="el-GR"/>
        </w:rPr>
      </w:pPr>
    </w:p>
    <w:p w14:paraId="27B203FF" w14:textId="2D3C7D48" w:rsidR="004F616E" w:rsidRDefault="004F616E"/>
    <w:sectPr w:rsidR="004F616E" w:rsidSect="00544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6E"/>
    <w:rsid w:val="0002120C"/>
    <w:rsid w:val="000E1DCE"/>
    <w:rsid w:val="000F492E"/>
    <w:rsid w:val="000F6DE2"/>
    <w:rsid w:val="002937E3"/>
    <w:rsid w:val="00476BCD"/>
    <w:rsid w:val="004F616E"/>
    <w:rsid w:val="0056117E"/>
    <w:rsid w:val="005A0EB0"/>
    <w:rsid w:val="00600B26"/>
    <w:rsid w:val="008E581D"/>
    <w:rsid w:val="00902AE4"/>
    <w:rsid w:val="00A11F80"/>
    <w:rsid w:val="00B4571A"/>
    <w:rsid w:val="00B869F1"/>
    <w:rsid w:val="00D3372A"/>
    <w:rsid w:val="00EA57C4"/>
    <w:rsid w:val="00F2371F"/>
    <w:rsid w:val="00F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FEA7"/>
  <w15:chartTrackingRefBased/>
  <w15:docId w15:val="{AEFC0486-6E26-42E3-8941-80975513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C4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7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ypaith</dc:creator>
  <cp:keywords/>
  <dc:description/>
  <cp:lastModifiedBy>ypaith</cp:lastModifiedBy>
  <cp:revision>2</cp:revision>
  <cp:lastPrinted>2024-08-22T08:49:00Z</cp:lastPrinted>
  <dcterms:created xsi:type="dcterms:W3CDTF">2024-08-22T09:12:00Z</dcterms:created>
  <dcterms:modified xsi:type="dcterms:W3CDTF">2024-08-22T09:12:00Z</dcterms:modified>
</cp:coreProperties>
</file>